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</w:rPr>
        <w:t>Конспект нетрадиционное рисование в младшей группе «Бусы для мамы»</w:t>
      </w:r>
    </w:p>
    <w:p w14:paraId="02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Цель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:- продолжать учить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рисовать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нетрадиционным способом – поролоновыми палочками , используя яркие краски;</w:t>
      </w:r>
    </w:p>
    <w:p w14:paraId="03000000">
      <w:pPr>
        <w:numPr>
          <w:numId w:val="1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рисовать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«бусинки»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друг за другом на нитке;</w:t>
      </w:r>
    </w:p>
    <w:p w14:paraId="04000000">
      <w:pPr>
        <w:numPr>
          <w:numId w:val="2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создать радостное настроение -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«подарить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бусы маме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»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;</w:t>
      </w:r>
    </w:p>
    <w:p w14:paraId="05000000">
      <w:pPr>
        <w:numPr>
          <w:numId w:val="3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различать и называть цвета красок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(красный)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;</w:t>
      </w:r>
    </w:p>
    <w:p w14:paraId="06000000">
      <w:pPr>
        <w:numPr>
          <w:numId w:val="4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учить слушать и отвечать на вопросы воспитателя.</w:t>
      </w:r>
    </w:p>
    <w:p w14:paraId="07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Демонстрационный материал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: картина с изображением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нарисованных воспитателем бус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настоящие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</w:t>
      </w:r>
    </w:p>
    <w:p w14:paraId="08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Предварительная работа: разучивание стихотворения «Мама – это небо...»</w:t>
      </w:r>
    </w:p>
    <w:p w14:paraId="09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Раздаточный материал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: пальчиковые краски, половинки листа альбома с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нарисованной на нём ниточкой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Зайчик, коробочка, настоящие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салфетки.</w:t>
      </w:r>
    </w:p>
    <w:p w14:paraId="0A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Создание игровой ситуации.</w:t>
      </w:r>
    </w:p>
    <w:p w14:paraId="0B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Воспитатель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: Дети, Вы любите своих мамочек? Дети, а вы любите ходить в гости?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(Да)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 А любите, когда к вам приходят в гости?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(Да)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 Сегодня к нам в гости пришёл Зайка.Давайте поиграем с ним. (Игра «Зайка серый умывался»)</w:t>
      </w:r>
    </w:p>
    <w:p w14:paraId="0C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Зайка серый умывался,</w:t>
      </w:r>
    </w:p>
    <w:p w14:paraId="0D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Видно в гости собирался.</w:t>
      </w:r>
    </w:p>
    <w:p w14:paraId="0E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Вымыл носик,</w:t>
      </w:r>
    </w:p>
    <w:p w14:paraId="0F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Вымыл ушки,</w:t>
      </w:r>
    </w:p>
    <w:p w14:paraId="10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Вымыл глазки,</w:t>
      </w:r>
    </w:p>
    <w:p w14:paraId="11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Вымыл хвостик.</w:t>
      </w:r>
    </w:p>
    <w:p w14:paraId="12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 xml:space="preserve">И помчался по дорожке. </w:t>
      </w:r>
    </w:p>
    <w:p w14:paraId="13000000">
      <w:pPr>
        <w:numPr>
          <w:numId w:val="5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Давайте, ребята, поздороваемся с ним.</w:t>
      </w:r>
    </w:p>
    <w:p w14:paraId="14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Дети подходят, здороваются с куклой, рассматривают ее.</w:t>
      </w:r>
    </w:p>
    <w:p w14:paraId="15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Воспитатель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: Ребята, Зайка собрался подарить своей маме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но они порвались и все бусинки рассыпались. Зайка очень расстроился, ему грустно, жалко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 Вот он и обратилась к нам за помощью. Чтобы мы помогли ему с бусами. Как вы думаете, мы сможем ему помочь?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(ответы детей)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.Мы поможем Зайке с бусами и подарим тоже, своим мамам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 xml:space="preserve"> 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</w:t>
      </w:r>
    </w:p>
    <w:p w14:paraId="16000000">
      <w:pPr>
        <w:numPr>
          <w:numId w:val="6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 у нас нет,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но есть листы бумаги и краски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: красные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(показываю их)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 Мы можем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нарисовать бусинки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(ответы детей)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</w:t>
      </w:r>
    </w:p>
    <w:p w14:paraId="17000000">
      <w:pPr>
        <w:numPr>
          <w:numId w:val="7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Дети, а какая форма у бусинок, на что они похожи?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(ответы детей)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 Правильно, бусины круглые, как горошек. Обведите пальцами в воздухе кружочки.</w:t>
      </w:r>
    </w:p>
    <w:p w14:paraId="18000000">
      <w:pPr>
        <w:numPr>
          <w:numId w:val="8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Ребята, перед тем как начнем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рисовать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давайте расскажем Зайке стихотворение про маму.</w:t>
      </w:r>
    </w:p>
    <w:p w14:paraId="19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Физкультминутка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:</w:t>
      </w:r>
    </w:p>
    <w:p w14:paraId="1A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Мама – это небо! (руки вверх)</w:t>
      </w:r>
    </w:p>
    <w:p w14:paraId="1B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Мама – это свет! (перед собой «фонарик»)</w:t>
      </w:r>
    </w:p>
    <w:p w14:paraId="1C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Мама – это счастье! (обнимаем себя)</w:t>
      </w:r>
    </w:p>
    <w:p w14:paraId="1D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Мамы лучше нет!(машем головой нет – нет)</w:t>
      </w:r>
    </w:p>
    <w:p w14:paraId="1E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Мама – это сказка! (большой палец вверх)</w:t>
      </w:r>
    </w:p>
    <w:p w14:paraId="1F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Мама – это смех! (улыбаемся)</w:t>
      </w:r>
    </w:p>
    <w:p w14:paraId="20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Мама – это ласка! (гладим себя по голове)</w:t>
      </w:r>
    </w:p>
    <w:p w14:paraId="21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Маму любят все! (шлем воздушный поцелуй)</w:t>
      </w:r>
    </w:p>
    <w:p w14:paraId="22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Прежде, чем детям приступить к работе, обращаю их внимание на то, почему бусинки у Зайчика рассыпались?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(ответы детей)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</w:t>
      </w:r>
    </w:p>
    <w:p w14:paraId="23000000">
      <w:pPr>
        <w:numPr>
          <w:numId w:val="9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Правильно ребята, потому что ниточка порвалась. А для чего она нужна?</w:t>
      </w:r>
    </w:p>
    <w:p w14:paraId="24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Объясняю ребятам, что бы бусинки держались на ниточке. Если ее не будет, то наши бусины раскатятся и потеряются.</w:t>
      </w:r>
    </w:p>
    <w:p w14:paraId="25000000">
      <w:pPr>
        <w:numPr>
          <w:numId w:val="10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А теперь приступаем к работе на наших альбомных листах,с заранее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нарисованной на них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ниточкой. Предлагаю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рисовать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бусины самостоятельно, аккуратно пользоваться краской, по необходимости использовать салфетки, поощряю словесно детей, у которых получаются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и помогаю затрудняющимся детям.</w:t>
      </w:r>
    </w:p>
    <w:p w14:paraId="26000000">
      <w:pPr>
        <w:numPr>
          <w:numId w:val="11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Дети, давайте все ваши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 xml:space="preserve">бусы покажем 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Зайке. Посмотрите, как он радуется, ему все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 понравились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даже не знает, какие выбрать! А Вы ведь тоже хотите подарить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 своим мамам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? Как же нам быть? Как мы поступим, что бы не обиделся  Зайка на нас? Ребята, у меня есть волшебная коробочка. Открываю коробочку, а в ней настоящие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 xml:space="preserve">бусы для 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Зайчика! Похлопайте в ладоши, порадуйтесь вместе с ним. Мы отдадим эти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 xml:space="preserve">бусы 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Зайчику. А наши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которые мы с вами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нарисовали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мы и подарим мамам своим, да? Вот какие красивые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,Зайка очень доволен и говорит Вам -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«спасибо ребятки.»</w:t>
      </w:r>
    </w:p>
    <w:p w14:paraId="27000000">
      <w:pPr>
        <w:numPr>
          <w:numId w:val="12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Ребята, что мы сейчас делали?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рисовали бусы для мамочек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</w:t>
      </w:r>
    </w:p>
    <w:p w14:paraId="28000000">
      <w:pPr>
        <w:numPr>
          <w:numId w:val="13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Ребята, у вас получилось?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1"/>
          <w:caps w:val="0"/>
          <w:color w:val="111111"/>
          <w:spacing w:val="0"/>
          <w:sz w:val="27"/>
          <w:highlight w:val="white"/>
          <w:u w:val="none"/>
        </w:rPr>
        <w:t>(да)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.</w:t>
      </w:r>
    </w:p>
    <w:p w14:paraId="29000000">
      <w:pPr>
        <w:numPr>
          <w:numId w:val="14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А  знаете, почему мы с вами смогли помочь Зайке?</w:t>
      </w:r>
    </w:p>
    <w:p w14:paraId="2A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Потому, что мы узнали, как сделать так, чтобы бусинки не потерялись.</w:t>
      </w:r>
    </w:p>
    <w:p w14:paraId="2B000000">
      <w:pPr>
        <w:spacing w:after="225" w:before="225"/>
        <w:ind w:firstLine="405" w:left="0"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Надо, прежде всего,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нарисовать ниточку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, а уже на нее поролоновой палочкой  нанизывать бусинки.</w:t>
      </w:r>
    </w:p>
    <w:p w14:paraId="2C000000">
      <w:pPr>
        <w:numPr>
          <w:numId w:val="15"/>
        </w:numPr>
        <w:spacing w:after="225" w:before="225"/>
        <w:ind w:right="0"/>
        <w:jc w:val="left"/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</w:pP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Посмотрите, какие красивые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бусы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> </w:t>
      </w:r>
      <w:r>
        <w:rPr>
          <w:rFonts w:ascii="Arial" w:hAnsi="Arial"/>
          <w:b w:val="0"/>
          <w:i w:val="0"/>
          <w:caps w:val="0"/>
          <w:color w:val="111111"/>
          <w:spacing w:val="0"/>
          <w:sz w:val="27"/>
          <w:highlight w:val="white"/>
          <w:u w:val="none"/>
        </w:rPr>
        <w:t xml:space="preserve"> у нас получились.</w:t>
      </w:r>
    </w:p>
    <w:p w14:paraId="2D000000">
      <w:pPr>
        <w:pStyle w:val="Style_1"/>
        <w:rPr>
          <w:b w:val="0"/>
          <w:u w:val="none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9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2024-10-01T16:23:59Z</dcterms:modified>
</cp:coreProperties>
</file>